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8A46" w14:textId="6937C7EB" w:rsidR="00DE1327" w:rsidRDefault="00DE1327"/>
    <w:tbl>
      <w:tblPr>
        <w:tblStyle w:val="Grigliatabella"/>
        <w:tblW w:w="5077" w:type="pct"/>
        <w:tblLook w:val="04A0" w:firstRow="1" w:lastRow="0" w:firstColumn="1" w:lastColumn="0" w:noHBand="0" w:noVBand="1"/>
      </w:tblPr>
      <w:tblGrid>
        <w:gridCol w:w="1427"/>
        <w:gridCol w:w="6687"/>
        <w:gridCol w:w="1662"/>
      </w:tblGrid>
      <w:tr w:rsidR="00DE1327" w:rsidRPr="00CD327D" w14:paraId="5E242F53" w14:textId="77777777" w:rsidTr="00E71554">
        <w:trPr>
          <w:trHeight w:val="2475"/>
        </w:trPr>
        <w:tc>
          <w:tcPr>
            <w:tcW w:w="730" w:type="pct"/>
          </w:tcPr>
          <w:p w14:paraId="73094AF6" w14:textId="77777777" w:rsidR="00DE1327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bookmarkStart w:id="0" w:name="_Hlk75851555"/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781199F" wp14:editId="3EC0CF57">
                  <wp:simplePos x="0" y="0"/>
                  <wp:positionH relativeFrom="column">
                    <wp:posOffset>-5006</wp:posOffset>
                  </wp:positionH>
                  <wp:positionV relativeFrom="paragraph">
                    <wp:posOffset>271337</wp:posOffset>
                  </wp:positionV>
                  <wp:extent cx="937880" cy="939918"/>
                  <wp:effectExtent l="1905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0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68D"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3420" w:type="pct"/>
          </w:tcPr>
          <w:p w14:paraId="468DADA9" w14:textId="77777777" w:rsidR="00DE1327" w:rsidRDefault="00DE1327" w:rsidP="00B0068D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5DF09A3" wp14:editId="58815B33">
                  <wp:extent cx="2476500" cy="605790"/>
                  <wp:effectExtent l="19050" t="0" r="0" b="0"/>
                  <wp:docPr id="3" name="Immagine 1" descr="http://comprensivo3chieti.gov.it/wp-content/uploads/2016/02/Log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rensivo3chieti.gov.it/wp-content/uploads/2016/02/Log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C149F" w14:textId="77777777" w:rsidR="00300048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i/>
                <w:color w:val="0000FF"/>
                <w:sz w:val="32"/>
                <w:szCs w:val="32"/>
              </w:rPr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>Istituto Comprensivo Statale</w:t>
            </w:r>
          </w:p>
          <w:p w14:paraId="35BFE4A4" w14:textId="77777777" w:rsidR="00DE1327" w:rsidRPr="00AD12C7" w:rsidRDefault="00DE1327" w:rsidP="00B0068D">
            <w:pPr>
              <w:pStyle w:val="Standard"/>
              <w:spacing w:before="0" w:beforeAutospacing="0"/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 xml:space="preserve"> “Salvo D’Acquisto”</w:t>
            </w:r>
          </w:p>
          <w:p w14:paraId="1DB328FE" w14:textId="77777777" w:rsidR="00DE1327" w:rsidRPr="00786316" w:rsidRDefault="00DE1327" w:rsidP="00B0068D">
            <w:pPr>
              <w:pStyle w:val="Standard"/>
              <w:spacing w:before="0" w:beforeAutospacing="0"/>
              <w:rPr>
                <w:sz w:val="20"/>
                <w:szCs w:val="20"/>
              </w:rPr>
            </w:pPr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Via </w:t>
            </w:r>
            <w:proofErr w:type="spellStart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Pelicelli</w:t>
            </w:r>
            <w:proofErr w:type="spellEnd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, 8/</w:t>
            </w:r>
            <w:proofErr w:type="gramStart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A  -</w:t>
            </w:r>
            <w:proofErr w:type="gramEnd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43124 PARMA -Tel. 0521/964432- 257199 Fax 0521/256246</w:t>
            </w:r>
          </w:p>
          <w:p w14:paraId="7D3861B3" w14:textId="77777777" w:rsidR="00DE1327" w:rsidRDefault="00DE1327" w:rsidP="00B0068D">
            <w:pPr>
              <w:pStyle w:val="Standard"/>
              <w:spacing w:before="0" w:beforeAutospacing="0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Codice Fiscale </w:t>
            </w:r>
            <w:bookmarkStart w:id="1" w:name="_Hlk139030553"/>
            <w:r>
              <w:rPr>
                <w:rFonts w:ascii="Times New Roman" w:hAnsi="Times New Roman"/>
                <w:i/>
                <w:sz w:val="20"/>
                <w:szCs w:val="20"/>
              </w:rPr>
              <w:t>80013670346</w:t>
            </w:r>
            <w:bookmarkEnd w:id="1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Codice Meccanografico PRIC82900G</w:t>
            </w:r>
          </w:p>
          <w:p w14:paraId="77091087" w14:textId="77777777" w:rsidR="00DE1327" w:rsidRPr="007D07DC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E.mail</w:t>
            </w:r>
            <w:proofErr w:type="spellEnd"/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 </w:t>
            </w:r>
            <w:proofErr w:type="gramEnd"/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93625B" w:rsidRPr="007D07DC">
              <w:rPr>
                <w:rStyle w:val="Collegamentoipertestuale"/>
                <w:rFonts w:ascii="Times New Roman" w:hAnsi="Times New Roman"/>
                <w:i/>
                <w:sz w:val="20"/>
                <w:szCs w:val="20"/>
                <w:lang w:val="fr-FR"/>
              </w:rPr>
              <w:instrText xml:space="preserve"> HYPERLINK "mailto:PRIC82900G@istruzione.it" </w:instrText>
            </w:r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7D07DC">
              <w:rPr>
                <w:rStyle w:val="Collegamentoipertestuale"/>
                <w:rFonts w:ascii="Times New Roman" w:hAnsi="Times New Roman"/>
                <w:i/>
                <w:sz w:val="20"/>
                <w:szCs w:val="20"/>
                <w:lang w:val="fr-FR"/>
              </w:rPr>
              <w:t>PRIC82900G@istruzione.it</w:t>
            </w:r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Pr="007D07D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PEC </w:t>
            </w:r>
            <w:hyperlink r:id="rId7" w:history="1">
              <w:r w:rsidRPr="007D07DC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  <w:lang w:val="fr-FR"/>
                </w:rPr>
                <w:t>PRIC82900G@pec.istruzione.it</w:t>
              </w:r>
            </w:hyperlink>
          </w:p>
          <w:p w14:paraId="31CBF8AA" w14:textId="77777777" w:rsidR="00DE1327" w:rsidRPr="00BB71EE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proofErr w:type="spellStart"/>
            <w:r w:rsidRPr="00C950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Sito</w:t>
            </w:r>
            <w:proofErr w:type="spellEnd"/>
            <w:r w:rsidRPr="00C950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Web </w:t>
            </w:r>
            <w:hyperlink r:id="rId8" w:history="1">
              <w:r w:rsidR="009C49DE" w:rsidRPr="00B96073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  <w:lang w:val="en-US"/>
                </w:rPr>
                <w:t>http://icsalvodacquistoparma.edu.it/</w:t>
              </w:r>
            </w:hyperlink>
          </w:p>
        </w:tc>
        <w:tc>
          <w:tcPr>
            <w:tcW w:w="851" w:type="pct"/>
          </w:tcPr>
          <w:p w14:paraId="790F61B4" w14:textId="77777777" w:rsidR="00DE1327" w:rsidRPr="00BB71EE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75949B13" wp14:editId="610E2927">
                  <wp:simplePos x="0" y="0"/>
                  <wp:positionH relativeFrom="column">
                    <wp:posOffset>49131</wp:posOffset>
                  </wp:positionH>
                  <wp:positionV relativeFrom="paragraph">
                    <wp:posOffset>271337</wp:posOffset>
                  </wp:positionV>
                  <wp:extent cx="861326" cy="965437"/>
                  <wp:effectExtent l="19050" t="0" r="0" b="0"/>
                  <wp:wrapNone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6" cy="96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14:paraId="24790255" w14:textId="0738F9AF" w:rsidR="00FD54E6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1554">
        <w:rPr>
          <w:rFonts w:ascii="Times New Roman" w:eastAsia="Calibri" w:hAnsi="Times New Roman" w:cs="Times New Roman"/>
          <w:noProof/>
          <w:sz w:val="24"/>
          <w:szCs w:val="24"/>
          <w:lang w:eastAsia="zh-TW"/>
        </w:rPr>
        <w:drawing>
          <wp:anchor distT="0" distB="0" distL="0" distR="0" simplePos="0" relativeHeight="251670528" behindDoc="0" locked="0" layoutInCell="1" allowOverlap="1" wp14:anchorId="2355023F" wp14:editId="23D64E09">
            <wp:simplePos x="0" y="0"/>
            <wp:positionH relativeFrom="column">
              <wp:posOffset>1024890</wp:posOffset>
            </wp:positionH>
            <wp:positionV relativeFrom="paragraph">
              <wp:posOffset>167640</wp:posOffset>
            </wp:positionV>
            <wp:extent cx="3821430" cy="1371600"/>
            <wp:effectExtent l="0" t="0" r="7620" b="0"/>
            <wp:wrapSquare wrapText="largest"/>
            <wp:docPr id="1317329388" name="Immagine 131732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237" r="-90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7D7A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1DF2DA7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FE2B49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60AA43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2A56076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BDF5A34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7E8A4E2" w14:textId="40C3056C" w:rsidR="007D07DC" w:rsidRDefault="008A1614" w:rsidP="008B7DCB">
      <w:pPr>
        <w:widowControl w:val="0"/>
        <w:spacing w:line="360" w:lineRule="auto"/>
        <w:ind w:left="0" w:right="678" w:firstLine="0"/>
        <w:rPr>
          <w:rFonts w:cstheme="minorHAnsi"/>
        </w:rPr>
      </w:pPr>
      <w:r>
        <w:rPr>
          <w:rFonts w:cstheme="minorHAnsi"/>
        </w:rPr>
        <w:t>Allegato B</w:t>
      </w:r>
    </w:p>
    <w:p w14:paraId="14B3CBB1" w14:textId="77777777" w:rsidR="008A1614" w:rsidRDefault="008A1614" w:rsidP="007D07DC">
      <w:pPr>
        <w:widowControl w:val="0"/>
        <w:spacing w:line="360" w:lineRule="auto"/>
        <w:jc w:val="right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3"/>
        <w:gridCol w:w="1761"/>
        <w:gridCol w:w="1712"/>
        <w:gridCol w:w="1712"/>
      </w:tblGrid>
      <w:tr w:rsidR="008A1614" w14:paraId="5B3A9E8E" w14:textId="35C44D9A" w:rsidTr="008A1614">
        <w:tc>
          <w:tcPr>
            <w:tcW w:w="4443" w:type="dxa"/>
          </w:tcPr>
          <w:p w14:paraId="3D6861C9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Tabella valutazione titoli</w:t>
            </w:r>
          </w:p>
          <w:p w14:paraId="687C2F0A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1" w:type="dxa"/>
          </w:tcPr>
          <w:p w14:paraId="7F25765C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3A188FDD" w14:textId="3ECA5AA8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cura del candidato</w:t>
            </w:r>
          </w:p>
        </w:tc>
        <w:tc>
          <w:tcPr>
            <w:tcW w:w="1712" w:type="dxa"/>
          </w:tcPr>
          <w:p w14:paraId="46E1DADF" w14:textId="71C6363F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Riservato all’ufficio</w:t>
            </w:r>
          </w:p>
        </w:tc>
      </w:tr>
      <w:tr w:rsidR="008A1614" w14:paraId="25FB86F9" w14:textId="61967341" w:rsidTr="008A1614">
        <w:tc>
          <w:tcPr>
            <w:tcW w:w="4443" w:type="dxa"/>
          </w:tcPr>
          <w:p w14:paraId="72E1A698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Diploma di laurea, laurea specialistica in aree disciplinari relative alle</w:t>
            </w:r>
          </w:p>
          <w:p w14:paraId="55C0FC78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competenze</w:t>
            </w:r>
            <w:proofErr w:type="gramEnd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professionali richieste</w:t>
            </w:r>
          </w:p>
          <w:p w14:paraId="67A26D1F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1" w:type="dxa"/>
          </w:tcPr>
          <w:p w14:paraId="5D411CD2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14:paraId="3EC890C4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63D06113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614" w14:paraId="1500722D" w14:textId="4C28F549" w:rsidTr="008A1614">
        <w:tc>
          <w:tcPr>
            <w:tcW w:w="4443" w:type="dxa"/>
          </w:tcPr>
          <w:p w14:paraId="3D75BA66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Laurea triennale</w:t>
            </w:r>
          </w:p>
        </w:tc>
        <w:tc>
          <w:tcPr>
            <w:tcW w:w="1761" w:type="dxa"/>
          </w:tcPr>
          <w:p w14:paraId="687CC0E1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14:paraId="0BE379D4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5A56D420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614" w14:paraId="4692BBB2" w14:textId="5014AAF6" w:rsidTr="008A1614">
        <w:tc>
          <w:tcPr>
            <w:tcW w:w="4443" w:type="dxa"/>
          </w:tcPr>
          <w:p w14:paraId="4D28D42E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Diploma II grado</w:t>
            </w:r>
          </w:p>
        </w:tc>
        <w:tc>
          <w:tcPr>
            <w:tcW w:w="1761" w:type="dxa"/>
          </w:tcPr>
          <w:p w14:paraId="3260CC84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1EDE6547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43EF8951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614" w14:paraId="35C66019" w14:textId="5773BC1F" w:rsidTr="008A1614">
        <w:tc>
          <w:tcPr>
            <w:tcW w:w="4443" w:type="dxa"/>
          </w:tcPr>
          <w:p w14:paraId="06376A0B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Pregresse esperienze, in progetti </w:t>
            </w:r>
            <w:proofErr w:type="spellStart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</w:t>
            </w:r>
            <w:proofErr w:type="spellEnd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FESR</w:t>
            </w:r>
            <w:proofErr w:type="spellEnd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FSE</w:t>
            </w:r>
            <w:proofErr w:type="spellEnd"/>
          </w:p>
        </w:tc>
        <w:tc>
          <w:tcPr>
            <w:tcW w:w="1761" w:type="dxa"/>
          </w:tcPr>
          <w:p w14:paraId="16EBDB53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per ogni titolo (</w:t>
            </w:r>
            <w:proofErr w:type="spellStart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punti)</w:t>
            </w:r>
          </w:p>
          <w:p w14:paraId="7149C2E3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3530A822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0E04C6FC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614" w14:paraId="0A2D96F6" w14:textId="68525D3A" w:rsidTr="008A1614">
        <w:tc>
          <w:tcPr>
            <w:tcW w:w="4443" w:type="dxa"/>
          </w:tcPr>
          <w:p w14:paraId="16616CA3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Pregresse esperienze in progetti inerenti le attività richieste</w:t>
            </w:r>
          </w:p>
        </w:tc>
        <w:tc>
          <w:tcPr>
            <w:tcW w:w="1761" w:type="dxa"/>
          </w:tcPr>
          <w:p w14:paraId="32915C9E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per ogni titolo</w:t>
            </w:r>
          </w:p>
          <w:p w14:paraId="0D9AE41B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1D7CAC9E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3ACF764D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614" w14:paraId="41E7BA01" w14:textId="43FA47F5" w:rsidTr="008B7DCB">
        <w:trPr>
          <w:trHeight w:val="896"/>
        </w:trPr>
        <w:tc>
          <w:tcPr>
            <w:tcW w:w="4443" w:type="dxa"/>
          </w:tcPr>
          <w:p w14:paraId="120502DC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Certificazione competenze informatiche</w:t>
            </w:r>
          </w:p>
        </w:tc>
        <w:tc>
          <w:tcPr>
            <w:tcW w:w="1761" w:type="dxa"/>
          </w:tcPr>
          <w:p w14:paraId="654B5AD5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punto per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certificazione</w:t>
            </w:r>
          </w:p>
          <w:p w14:paraId="16E87DF7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proofErr w:type="spellEnd"/>
            <w:proofErr w:type="gramEnd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</w:p>
          <w:p w14:paraId="70352560" w14:textId="77777777" w:rsidR="008A1614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682A5981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73A74FA0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614" w:rsidRPr="00E37AF3" w14:paraId="2219CAA3" w14:textId="74A6B438" w:rsidTr="008A1614">
        <w:tc>
          <w:tcPr>
            <w:tcW w:w="4443" w:type="dxa"/>
          </w:tcPr>
          <w:p w14:paraId="71D78204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 ogni anno di servizio nella scuola</w:t>
            </w:r>
          </w:p>
        </w:tc>
        <w:tc>
          <w:tcPr>
            <w:tcW w:w="1761" w:type="dxa"/>
          </w:tcPr>
          <w:p w14:paraId="73A3C27E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1(</w:t>
            </w:r>
            <w:proofErr w:type="spellStart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proofErr w:type="spellEnd"/>
            <w:r w:rsidRPr="00E37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 punti)</w:t>
            </w:r>
          </w:p>
          <w:p w14:paraId="6C696377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33983FEC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3A5CB55D" w14:textId="77777777" w:rsidR="008A1614" w:rsidRPr="00E37AF3" w:rsidRDefault="008A1614" w:rsidP="0063129A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099F567" w14:textId="74D7DE41" w:rsidR="008A1614" w:rsidRPr="00A715CC" w:rsidRDefault="008B7DCB" w:rsidP="008B7DCB">
      <w:pPr>
        <w:widowControl w:val="0"/>
        <w:spacing w:line="360" w:lineRule="auto"/>
        <w:rPr>
          <w:rFonts w:cstheme="minorHAnsi"/>
        </w:rPr>
      </w:pPr>
      <w:r>
        <w:rPr>
          <w:rFonts w:cstheme="minorHAnsi"/>
        </w:rPr>
        <w:t>Data____________                                                                                                       FIRMA _______________</w:t>
      </w:r>
      <w:bookmarkStart w:id="2" w:name="_GoBack"/>
      <w:bookmarkEnd w:id="2"/>
    </w:p>
    <w:sectPr w:rsidR="008A1614" w:rsidRPr="00A715CC" w:rsidSect="009775E5">
      <w:pgSz w:w="11906" w:h="16838" w:code="9"/>
      <w:pgMar w:top="0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428"/>
    <w:multiLevelType w:val="multilevel"/>
    <w:tmpl w:val="F2E4A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C5F49B0"/>
    <w:multiLevelType w:val="multilevel"/>
    <w:tmpl w:val="3FD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94B65"/>
    <w:multiLevelType w:val="hybridMultilevel"/>
    <w:tmpl w:val="2D72F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79C16B1"/>
    <w:multiLevelType w:val="multilevel"/>
    <w:tmpl w:val="5D2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7"/>
    <w:rsid w:val="00022972"/>
    <w:rsid w:val="000870CD"/>
    <w:rsid w:val="000B3690"/>
    <w:rsid w:val="00134596"/>
    <w:rsid w:val="00167196"/>
    <w:rsid w:val="00215924"/>
    <w:rsid w:val="00271BD6"/>
    <w:rsid w:val="002C4639"/>
    <w:rsid w:val="00300048"/>
    <w:rsid w:val="0035767F"/>
    <w:rsid w:val="00371767"/>
    <w:rsid w:val="003A0619"/>
    <w:rsid w:val="003C33E1"/>
    <w:rsid w:val="00412A85"/>
    <w:rsid w:val="00430BD8"/>
    <w:rsid w:val="0044501D"/>
    <w:rsid w:val="00461E03"/>
    <w:rsid w:val="004D0A06"/>
    <w:rsid w:val="004D2D01"/>
    <w:rsid w:val="005017D9"/>
    <w:rsid w:val="00540BBF"/>
    <w:rsid w:val="00543E84"/>
    <w:rsid w:val="005B04AA"/>
    <w:rsid w:val="005F324B"/>
    <w:rsid w:val="005F3837"/>
    <w:rsid w:val="00677604"/>
    <w:rsid w:val="00716A44"/>
    <w:rsid w:val="00722B2F"/>
    <w:rsid w:val="00750245"/>
    <w:rsid w:val="007672A6"/>
    <w:rsid w:val="007B782F"/>
    <w:rsid w:val="007C65FE"/>
    <w:rsid w:val="007D07DC"/>
    <w:rsid w:val="007E23C0"/>
    <w:rsid w:val="007F2F0A"/>
    <w:rsid w:val="008241BE"/>
    <w:rsid w:val="0084219C"/>
    <w:rsid w:val="008A1614"/>
    <w:rsid w:val="008B7DCB"/>
    <w:rsid w:val="008C7E85"/>
    <w:rsid w:val="008F5042"/>
    <w:rsid w:val="0093625B"/>
    <w:rsid w:val="00973798"/>
    <w:rsid w:val="009775E5"/>
    <w:rsid w:val="009C49DE"/>
    <w:rsid w:val="00AC6315"/>
    <w:rsid w:val="00AD1944"/>
    <w:rsid w:val="00AE5F1A"/>
    <w:rsid w:val="00B0068D"/>
    <w:rsid w:val="00B5048A"/>
    <w:rsid w:val="00B6655E"/>
    <w:rsid w:val="00C50939"/>
    <w:rsid w:val="00C56249"/>
    <w:rsid w:val="00C81049"/>
    <w:rsid w:val="00CD327D"/>
    <w:rsid w:val="00CF1A5A"/>
    <w:rsid w:val="00D120A7"/>
    <w:rsid w:val="00D87470"/>
    <w:rsid w:val="00DE1327"/>
    <w:rsid w:val="00E17535"/>
    <w:rsid w:val="00E71554"/>
    <w:rsid w:val="00EA4DB2"/>
    <w:rsid w:val="00ED1B01"/>
    <w:rsid w:val="00F77FC4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FA369"/>
  <w15:docId w15:val="{29A6DBA7-F048-4731-8158-9AE7E93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327"/>
    <w:pPr>
      <w:spacing w:before="100" w:beforeAutospacing="1" w:line="278" w:lineRule="atLeast"/>
      <w:ind w:left="521" w:right="238" w:hanging="266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1327"/>
    <w:pPr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1327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13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D1B01"/>
    <w:pPr>
      <w:spacing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D1B0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30004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5FE"/>
    <w:pPr>
      <w:spacing w:before="0" w:beforeAutospacing="0" w:after="200" w:line="276" w:lineRule="auto"/>
      <w:ind w:left="720" w:right="0" w:firstLine="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624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CD3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7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alvodacquistoparm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C82900G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Lucia</cp:lastModifiedBy>
  <cp:revision>2</cp:revision>
  <cp:lastPrinted>2023-06-30T13:20:00Z</cp:lastPrinted>
  <dcterms:created xsi:type="dcterms:W3CDTF">2023-10-30T09:56:00Z</dcterms:created>
  <dcterms:modified xsi:type="dcterms:W3CDTF">2023-10-30T09:56:00Z</dcterms:modified>
</cp:coreProperties>
</file>